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0A4" w:rsidRPr="00F740A4" w:rsidRDefault="00F740A4" w:rsidP="00F740A4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740A4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УТВЕРЖДАЮ:</w:t>
      </w:r>
    </w:p>
    <w:p w:rsidR="00F740A4" w:rsidRPr="00F740A4" w:rsidRDefault="00F740A4" w:rsidP="00F740A4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740A4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Заведующий МБДОУ</w:t>
      </w:r>
    </w:p>
    <w:p w:rsidR="00F740A4" w:rsidRPr="00F740A4" w:rsidRDefault="00783552" w:rsidP="00F740A4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«Морозов</w:t>
      </w:r>
      <w:r w:rsidR="00F740A4" w:rsidRPr="00F740A4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ский детский сад»</w:t>
      </w:r>
    </w:p>
    <w:p w:rsidR="00F740A4" w:rsidRPr="00F740A4" w:rsidRDefault="00783552" w:rsidP="00F740A4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___________/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О.В.Григорье</w:t>
      </w:r>
      <w:r w:rsidR="00F740A4" w:rsidRPr="00F740A4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ва</w:t>
      </w:r>
      <w:proofErr w:type="spellEnd"/>
      <w:r w:rsidR="00F740A4" w:rsidRPr="00F740A4">
        <w:rPr>
          <w:rFonts w:ascii="Times New Roman" w:eastAsiaTheme="minorEastAsia" w:hAnsi="Times New Roman" w:cs="Times New Roman"/>
          <w:sz w:val="24"/>
          <w:szCs w:val="24"/>
          <w:lang w:eastAsia="ru-RU"/>
        </w:rPr>
        <w:t>/</w:t>
      </w:r>
    </w:p>
    <w:p w:rsidR="00F740A4" w:rsidRPr="00F740A4" w:rsidRDefault="00DE6D96" w:rsidP="00F740A4">
      <w:pPr>
        <w:pStyle w:val="a3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«24</w:t>
      </w:r>
      <w:r w:rsidR="00F740A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 августа </w:t>
      </w:r>
      <w:r w:rsidR="00783552">
        <w:rPr>
          <w:rFonts w:ascii="Times New Roman" w:eastAsiaTheme="minorEastAsia" w:hAnsi="Times New Roman" w:cs="Times New Roman"/>
          <w:sz w:val="24"/>
          <w:szCs w:val="24"/>
          <w:lang w:eastAsia="ru-RU"/>
        </w:rPr>
        <w:t>2021</w:t>
      </w:r>
      <w:r w:rsidR="00F740A4" w:rsidRPr="00F740A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года</w:t>
      </w:r>
    </w:p>
    <w:p w:rsidR="00F740A4" w:rsidRPr="00F740A4" w:rsidRDefault="00F740A4" w:rsidP="00F740A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740A4">
        <w:rPr>
          <w:rFonts w:ascii="Times New Roman" w:hAnsi="Times New Roman" w:cs="Times New Roman"/>
          <w:b/>
          <w:sz w:val="28"/>
          <w:szCs w:val="28"/>
          <w:lang w:eastAsia="ru-RU"/>
        </w:rPr>
        <w:t>План мероприятий</w:t>
      </w:r>
    </w:p>
    <w:p w:rsidR="00F740A4" w:rsidRPr="00F740A4" w:rsidRDefault="00F740A4" w:rsidP="00F740A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740A4">
        <w:rPr>
          <w:rFonts w:ascii="Times New Roman" w:hAnsi="Times New Roman" w:cs="Times New Roman"/>
          <w:b/>
          <w:sz w:val="28"/>
          <w:szCs w:val="28"/>
          <w:lang w:eastAsia="ru-RU"/>
        </w:rPr>
        <w:t>по обеспечению информационной безопасности детей и родителей</w:t>
      </w:r>
    </w:p>
    <w:p w:rsidR="00F740A4" w:rsidRPr="00F740A4" w:rsidRDefault="00783552" w:rsidP="00F740A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МБДОУ «Морозов</w:t>
      </w:r>
      <w:r w:rsidR="00F740A4" w:rsidRPr="00F740A4">
        <w:rPr>
          <w:rFonts w:ascii="Times New Roman" w:hAnsi="Times New Roman" w:cs="Times New Roman"/>
          <w:b/>
          <w:sz w:val="28"/>
          <w:szCs w:val="28"/>
          <w:lang w:eastAsia="ru-RU"/>
        </w:rPr>
        <w:t>ский детский сад»</w:t>
      </w:r>
    </w:p>
    <w:p w:rsidR="00F740A4" w:rsidRPr="00F740A4" w:rsidRDefault="00783552" w:rsidP="00F740A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на 2021-2022</w:t>
      </w:r>
      <w:r w:rsidR="00F740A4" w:rsidRPr="00F740A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tbl>
      <w:tblPr>
        <w:tblW w:w="109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"/>
        <w:gridCol w:w="3450"/>
        <w:gridCol w:w="1665"/>
        <w:gridCol w:w="2685"/>
        <w:gridCol w:w="2430"/>
      </w:tblGrid>
      <w:tr w:rsidR="00F740A4" w:rsidRPr="00F740A4" w:rsidTr="00F740A4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40A4" w:rsidRPr="00F740A4" w:rsidRDefault="00F740A4" w:rsidP="00F74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F740A4" w:rsidRPr="00F740A4" w:rsidRDefault="00F740A4" w:rsidP="00F74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40A4" w:rsidRPr="00F740A4" w:rsidRDefault="00F740A4" w:rsidP="00F74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40A4" w:rsidRPr="00F740A4" w:rsidRDefault="00F740A4" w:rsidP="00F74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  <w:p w:rsidR="00F740A4" w:rsidRPr="00F740A4" w:rsidRDefault="00F740A4" w:rsidP="00F74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40A4" w:rsidRPr="00F740A4" w:rsidRDefault="00F740A4" w:rsidP="00F74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Исполнители,</w:t>
            </w:r>
          </w:p>
          <w:p w:rsidR="00F740A4" w:rsidRPr="00F740A4" w:rsidRDefault="00F740A4" w:rsidP="00F74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за реализацию</w:t>
            </w:r>
          </w:p>
          <w:p w:rsidR="00F740A4" w:rsidRPr="00F740A4" w:rsidRDefault="00F740A4" w:rsidP="00F74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40A4" w:rsidRPr="00F740A4" w:rsidRDefault="00F740A4" w:rsidP="00F74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результат</w:t>
            </w:r>
          </w:p>
        </w:tc>
      </w:tr>
      <w:tr w:rsidR="00F740A4" w:rsidRPr="00F740A4" w:rsidTr="00F740A4">
        <w:trPr>
          <w:tblCellSpacing w:w="0" w:type="dxa"/>
        </w:trPr>
        <w:tc>
          <w:tcPr>
            <w:tcW w:w="1092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40A4" w:rsidRPr="00F740A4" w:rsidRDefault="00F740A4" w:rsidP="00F74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0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I. Создание организационно-правовых механизмов защиты детей от распространения информации,</w:t>
            </w:r>
          </w:p>
          <w:p w:rsidR="00F740A4" w:rsidRPr="00F740A4" w:rsidRDefault="00F740A4" w:rsidP="00F74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0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причиняющей вред их здоровью и развитию</w:t>
            </w:r>
          </w:p>
        </w:tc>
      </w:tr>
      <w:tr w:rsidR="00F740A4" w:rsidRPr="00F740A4" w:rsidTr="00F740A4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0A4" w:rsidRPr="00F740A4" w:rsidRDefault="00F740A4" w:rsidP="00F74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740A4" w:rsidRPr="00F740A4" w:rsidRDefault="00F740A4" w:rsidP="00F74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0A4" w:rsidRPr="00F740A4" w:rsidRDefault="00F740A4" w:rsidP="00F74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Издание приказов, инструкций, положений, направленных на обеспечение информационной безопасности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0A4" w:rsidRPr="00F740A4" w:rsidRDefault="00F740A4" w:rsidP="00F74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Август- сентябрь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0A4" w:rsidRPr="00F740A4" w:rsidRDefault="00F740A4" w:rsidP="00F74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0A4" w:rsidRPr="00F740A4" w:rsidRDefault="00F740A4" w:rsidP="00F74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нормативной базы информационной безопасности в ДОУ</w:t>
            </w:r>
          </w:p>
        </w:tc>
      </w:tr>
      <w:tr w:rsidR="00F740A4" w:rsidRPr="00F740A4" w:rsidTr="00F740A4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0A4" w:rsidRPr="00F740A4" w:rsidRDefault="00F740A4" w:rsidP="00F74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0A4" w:rsidRPr="00F740A4" w:rsidRDefault="00F740A4" w:rsidP="00F74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Консультирование </w:t>
            </w:r>
            <w:proofErr w:type="gramStart"/>
            <w:r w:rsidRPr="00F7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родителей  по</w:t>
            </w:r>
            <w:proofErr w:type="gramEnd"/>
            <w:r w:rsidRPr="00F7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вопросам защиты детей от распространения вредной для них информации:</w:t>
            </w:r>
          </w:p>
          <w:p w:rsidR="00F740A4" w:rsidRPr="00F740A4" w:rsidRDefault="00F740A4" w:rsidP="00F74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защите детей от информации, причиняющей вред их здоровью и развитию</w:t>
            </w:r>
            <w:r w:rsidRPr="00F740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F740A4" w:rsidRPr="00F740A4" w:rsidRDefault="00F740A4" w:rsidP="00F74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«Безопасный интернет детям»</w:t>
            </w:r>
          </w:p>
          <w:p w:rsidR="00F740A4" w:rsidRPr="00F740A4" w:rsidRDefault="00F740A4" w:rsidP="00F74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такое информационная безопасность ребенка»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0A4" w:rsidRDefault="00F740A4" w:rsidP="00F740A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F740A4" w:rsidRDefault="00F740A4" w:rsidP="00F740A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F740A4" w:rsidRDefault="00F740A4" w:rsidP="00F740A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F740A4" w:rsidRDefault="00F740A4" w:rsidP="00F740A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F740A4" w:rsidRDefault="00F740A4" w:rsidP="00F740A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F740A4" w:rsidRDefault="00F740A4" w:rsidP="00F740A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F740A4" w:rsidRDefault="00F740A4" w:rsidP="00F740A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F740A4" w:rsidRPr="00F740A4" w:rsidRDefault="00F740A4" w:rsidP="00F740A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740A4">
              <w:rPr>
                <w:rFonts w:ascii="Times New Roman" w:hAnsi="Times New Roman" w:cs="Times New Roman"/>
                <w:lang w:eastAsia="ru-RU"/>
              </w:rPr>
              <w:t>Сентябрь</w:t>
            </w:r>
          </w:p>
          <w:p w:rsidR="00F740A4" w:rsidRPr="00F740A4" w:rsidRDefault="00F740A4" w:rsidP="00F740A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740A4">
              <w:rPr>
                <w:rFonts w:ascii="Times New Roman" w:hAnsi="Times New Roman" w:cs="Times New Roman"/>
                <w:lang w:eastAsia="ru-RU"/>
              </w:rPr>
              <w:t> </w:t>
            </w:r>
          </w:p>
          <w:p w:rsidR="00F740A4" w:rsidRPr="00F740A4" w:rsidRDefault="00F740A4" w:rsidP="00F740A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740A4">
              <w:rPr>
                <w:rFonts w:ascii="Times New Roman" w:hAnsi="Times New Roman" w:cs="Times New Roman"/>
                <w:lang w:eastAsia="ru-RU"/>
              </w:rPr>
              <w:t> </w:t>
            </w:r>
          </w:p>
          <w:p w:rsidR="00F740A4" w:rsidRPr="00F740A4" w:rsidRDefault="00F740A4" w:rsidP="00F740A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740A4">
              <w:rPr>
                <w:rFonts w:ascii="Times New Roman" w:hAnsi="Times New Roman" w:cs="Times New Roman"/>
                <w:lang w:eastAsia="ru-RU"/>
              </w:rPr>
              <w:t>Январь</w:t>
            </w:r>
          </w:p>
          <w:p w:rsidR="00F740A4" w:rsidRPr="00F740A4" w:rsidRDefault="00F740A4" w:rsidP="00F740A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740A4">
              <w:rPr>
                <w:rFonts w:ascii="Times New Roman" w:hAnsi="Times New Roman" w:cs="Times New Roman"/>
                <w:lang w:eastAsia="ru-RU"/>
              </w:rPr>
              <w:t> </w:t>
            </w:r>
          </w:p>
          <w:p w:rsidR="00F740A4" w:rsidRPr="00F740A4" w:rsidRDefault="00F740A4" w:rsidP="00F740A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740A4">
              <w:rPr>
                <w:rFonts w:ascii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0A4" w:rsidRPr="00F740A4" w:rsidRDefault="00F740A4" w:rsidP="00F74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83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0A4" w:rsidRPr="00F740A4" w:rsidRDefault="00F740A4" w:rsidP="00F74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Информирование родителей о механизмах предупреждения доступа несовершеннолетних к информации, причиняющей вред их здоровью и (или) развитию</w:t>
            </w:r>
          </w:p>
        </w:tc>
      </w:tr>
      <w:tr w:rsidR="00F740A4" w:rsidRPr="00F740A4" w:rsidTr="00F740A4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0A4" w:rsidRPr="00F740A4" w:rsidRDefault="00F740A4" w:rsidP="00F74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  <w:r w:rsidRPr="00F7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0A4" w:rsidRPr="00F740A4" w:rsidRDefault="00F740A4" w:rsidP="00F74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педагогов   по вопросам защиты детей от распространения вредной для них информации:</w:t>
            </w:r>
          </w:p>
          <w:p w:rsidR="00F740A4" w:rsidRPr="00F740A4" w:rsidRDefault="00F740A4" w:rsidP="00F74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«Информационная безопасность»</w:t>
            </w:r>
          </w:p>
          <w:p w:rsidR="00F740A4" w:rsidRPr="00F740A4" w:rsidRDefault="00F740A4" w:rsidP="00F74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«Обеспечение информационной безопасности дошкольника»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0A4" w:rsidRPr="00F740A4" w:rsidRDefault="00F740A4" w:rsidP="00F74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740A4" w:rsidRPr="00F740A4" w:rsidRDefault="00F740A4" w:rsidP="00F74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740A4" w:rsidRPr="00F740A4" w:rsidRDefault="00F740A4" w:rsidP="00F74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740A4" w:rsidRPr="00F740A4" w:rsidRDefault="00F740A4" w:rsidP="00F74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F740A4" w:rsidRPr="00F740A4" w:rsidRDefault="00F740A4" w:rsidP="00F74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740A4" w:rsidRPr="00F740A4" w:rsidRDefault="00F740A4" w:rsidP="00F74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0A4" w:rsidRPr="00F740A4" w:rsidRDefault="00F740A4" w:rsidP="00F74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0A4" w:rsidRPr="00F740A4" w:rsidRDefault="00F740A4" w:rsidP="00F74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педагогов  о механизмах предупреждения доступа несовершеннолетних к информации, причиняющей вред их здоровью и (или) развитию</w:t>
            </w:r>
          </w:p>
        </w:tc>
      </w:tr>
      <w:tr w:rsidR="00F740A4" w:rsidRPr="00F740A4" w:rsidTr="00F740A4">
        <w:trPr>
          <w:tblCellSpacing w:w="0" w:type="dxa"/>
        </w:trPr>
        <w:tc>
          <w:tcPr>
            <w:tcW w:w="1092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0A4" w:rsidRPr="00F740A4" w:rsidRDefault="00F740A4" w:rsidP="00F74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0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II. Внедрение систем исключения доступа к информации, несовместимой с задачами гражданского становления детей, а также средств фильтрации и иных </w:t>
            </w:r>
            <w:proofErr w:type="spellStart"/>
            <w:r w:rsidRPr="00F740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аппаратно</w:t>
            </w:r>
            <w:proofErr w:type="spellEnd"/>
            <w:r w:rsidRPr="00F740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- программных и </w:t>
            </w:r>
            <w:proofErr w:type="spellStart"/>
            <w:r w:rsidRPr="00F740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технико</w:t>
            </w:r>
            <w:proofErr w:type="spellEnd"/>
            <w:r w:rsidRPr="00F740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- технологических устройств</w:t>
            </w:r>
          </w:p>
        </w:tc>
      </w:tr>
      <w:tr w:rsidR="00F740A4" w:rsidRPr="00F740A4" w:rsidTr="00F740A4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0A4" w:rsidRPr="00F740A4" w:rsidRDefault="00F740A4" w:rsidP="00F74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0A4" w:rsidRPr="00F740A4" w:rsidRDefault="00F740A4" w:rsidP="00F74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функционирования контент-фильтрации DNS-сервера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0A4" w:rsidRPr="00F740A4" w:rsidRDefault="00F740A4" w:rsidP="00F74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0A4" w:rsidRPr="00F740A4" w:rsidRDefault="00F740A4" w:rsidP="00F74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Делопроизводитель 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0A4" w:rsidRPr="00F740A4" w:rsidRDefault="00F740A4" w:rsidP="00F74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оценки доступа к сети Интернет с обеспечением программного продукта, обеспечивающего контент- фильтрацию</w:t>
            </w:r>
          </w:p>
        </w:tc>
      </w:tr>
      <w:tr w:rsidR="00F740A4" w:rsidRPr="00F740A4" w:rsidTr="00F740A4">
        <w:trPr>
          <w:tblCellSpacing w:w="0" w:type="dxa"/>
        </w:trPr>
        <w:tc>
          <w:tcPr>
            <w:tcW w:w="1092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0A4" w:rsidRPr="00F740A4" w:rsidRDefault="00F740A4" w:rsidP="00F74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0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III. Профилактика  интернет- зависимости, игровой зависимости и правонарушений с использованием информационно - телекоммуникационных технологий, формирование навыков ответственного и безопасного поведения в современной информационно - телекоммуникационной среде через обучение их способам защиты от вредной информации</w:t>
            </w:r>
          </w:p>
        </w:tc>
      </w:tr>
      <w:tr w:rsidR="00F740A4" w:rsidRPr="00F740A4" w:rsidTr="00F740A4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0A4" w:rsidRPr="00F740A4" w:rsidRDefault="00F740A4" w:rsidP="00F74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40A4" w:rsidRPr="00F740A4" w:rsidRDefault="00F740A4" w:rsidP="00F74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серии НОД с детьми старшего дошкольного возраста  «Учимся пользоваться интернетом правильно»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40A4" w:rsidRPr="00F740A4" w:rsidRDefault="00F740A4" w:rsidP="00F74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40A4" w:rsidRPr="00F740A4" w:rsidRDefault="00783552" w:rsidP="00783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  <w:r w:rsidR="00F740A4" w:rsidRPr="00F7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40A4" w:rsidRPr="00F740A4" w:rsidRDefault="00F740A4" w:rsidP="00F74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детей с информацией о правилах безопасного поведения в интернет- пространстве</w:t>
            </w:r>
          </w:p>
        </w:tc>
      </w:tr>
      <w:tr w:rsidR="00F740A4" w:rsidRPr="00F740A4" w:rsidTr="00F740A4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0A4" w:rsidRPr="00F740A4" w:rsidRDefault="00F740A4" w:rsidP="00F74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40A4" w:rsidRPr="00F740A4" w:rsidRDefault="00F740A4" w:rsidP="00F74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антивирусной защите компьютерной техники в детском саду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40A4" w:rsidRPr="00F740A4" w:rsidRDefault="00F740A4" w:rsidP="00F74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40A4" w:rsidRPr="00F740A4" w:rsidRDefault="00F740A4" w:rsidP="00F74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F740A4" w:rsidRPr="00F740A4" w:rsidRDefault="00F740A4" w:rsidP="00F74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40A4" w:rsidRPr="00F740A4" w:rsidRDefault="00F740A4" w:rsidP="00F74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Систематическое обновление программно-технических средств по антивирусной защите компьютерной техники в ДОУ</w:t>
            </w:r>
          </w:p>
        </w:tc>
      </w:tr>
      <w:tr w:rsidR="00F740A4" w:rsidRPr="00F740A4" w:rsidTr="00F740A4">
        <w:trPr>
          <w:tblCellSpacing w:w="0" w:type="dxa"/>
        </w:trPr>
        <w:tc>
          <w:tcPr>
            <w:tcW w:w="1092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0A4" w:rsidRPr="00F740A4" w:rsidRDefault="00F740A4" w:rsidP="00F74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0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IV. Информационное просвещение граждан о возможности защиты детей от информации, причиняющей вред их здоровью и развитию</w:t>
            </w:r>
          </w:p>
        </w:tc>
      </w:tr>
      <w:tr w:rsidR="00F740A4" w:rsidRPr="00F740A4" w:rsidTr="00F740A4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0A4" w:rsidRPr="00F740A4" w:rsidRDefault="00F740A4" w:rsidP="00F74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0A4" w:rsidRPr="00F740A4" w:rsidRDefault="00F740A4" w:rsidP="00F74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родительского собрания «Управление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безопасностью детей в Интернете»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0A4" w:rsidRPr="00F740A4" w:rsidRDefault="00F740A4" w:rsidP="00F74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0A4" w:rsidRPr="00F740A4" w:rsidRDefault="00783552" w:rsidP="00F74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0A4" w:rsidRPr="00F740A4" w:rsidRDefault="00F740A4" w:rsidP="00F74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информационной грамотности родителей</w:t>
            </w:r>
          </w:p>
        </w:tc>
      </w:tr>
      <w:tr w:rsidR="00F740A4" w:rsidRPr="00F740A4" w:rsidTr="00F740A4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0A4" w:rsidRPr="00F740A4" w:rsidRDefault="00F740A4" w:rsidP="00F74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0A4" w:rsidRPr="00F740A4" w:rsidRDefault="00F740A4" w:rsidP="00F74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официальном сайте детского сада ссылок на электронные адреса по проблемам информационной безопасности для всех участников образовательного процесса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0A4" w:rsidRPr="00F740A4" w:rsidRDefault="00F740A4" w:rsidP="00F74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0A4" w:rsidRPr="00F740A4" w:rsidRDefault="00F740A4" w:rsidP="00F74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  <w:r w:rsidRPr="00F7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0A4" w:rsidRPr="00F740A4" w:rsidRDefault="00F740A4" w:rsidP="00F74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информационной грамотности родителей</w:t>
            </w:r>
          </w:p>
        </w:tc>
      </w:tr>
      <w:tr w:rsidR="00F740A4" w:rsidRPr="00F740A4" w:rsidTr="00F740A4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0A4" w:rsidRPr="00F740A4" w:rsidRDefault="00F740A4" w:rsidP="00F74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0A4" w:rsidRPr="00F740A4" w:rsidRDefault="00F740A4" w:rsidP="00F74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на сайте детского </w:t>
            </w:r>
            <w:proofErr w:type="gramStart"/>
            <w:r w:rsidRPr="00F7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сада  материалов</w:t>
            </w:r>
            <w:proofErr w:type="gramEnd"/>
            <w:r w:rsidRPr="00F7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касающихся  вопросов защиты детей от распространения вредной для них информации:</w:t>
            </w:r>
          </w:p>
          <w:p w:rsidR="00F740A4" w:rsidRPr="00F740A4" w:rsidRDefault="00F740A4" w:rsidP="00F74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0A4" w:rsidRPr="00F740A4" w:rsidRDefault="00F740A4" w:rsidP="00F74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0A4" w:rsidRPr="00F740A4" w:rsidRDefault="00F740A4" w:rsidP="00F74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  <w:r w:rsidRPr="00F7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0A4" w:rsidRPr="00F740A4" w:rsidRDefault="00F740A4" w:rsidP="00F74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информационной грамотности родителей</w:t>
            </w:r>
          </w:p>
        </w:tc>
      </w:tr>
      <w:tr w:rsidR="00F740A4" w:rsidRPr="00F740A4" w:rsidTr="00F740A4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0A4" w:rsidRPr="00F740A4" w:rsidRDefault="00F740A4" w:rsidP="00F74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0A4" w:rsidRPr="00F740A4" w:rsidRDefault="00F740A4" w:rsidP="00F74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сайте детского сада  ссылок на сайты по вопросам информационной безопасности детей и взрослых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0A4" w:rsidRPr="00F740A4" w:rsidRDefault="00F740A4" w:rsidP="00F74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0A4" w:rsidRPr="00F740A4" w:rsidRDefault="00F740A4" w:rsidP="00F74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</w:t>
            </w:r>
            <w:r w:rsidR="00DE6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за информационную </w:t>
            </w:r>
            <w:proofErr w:type="spellStart"/>
            <w:r w:rsidR="00DE6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</w:t>
            </w:r>
            <w:proofErr w:type="spellEnd"/>
            <w:r w:rsidR="00DE6D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r w:rsidR="00783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bookmarkStart w:id="0" w:name="_GoBack"/>
            <w:bookmarkEnd w:id="0"/>
            <w:r w:rsidRPr="00F7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740A4" w:rsidRPr="00F740A4" w:rsidRDefault="00F740A4" w:rsidP="00F74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0A4" w:rsidRPr="00F740A4" w:rsidRDefault="00F740A4" w:rsidP="00F74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информационной грамотности родителей</w:t>
            </w:r>
          </w:p>
        </w:tc>
      </w:tr>
    </w:tbl>
    <w:p w:rsidR="00F740A4" w:rsidRPr="00F740A4" w:rsidRDefault="00F740A4" w:rsidP="00F740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DFA" w:rsidRDefault="00BA3DFA"/>
    <w:sectPr w:rsidR="00BA3DFA" w:rsidSect="00F740A4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0A4"/>
    <w:rsid w:val="004965E7"/>
    <w:rsid w:val="00783552"/>
    <w:rsid w:val="00BA3DFA"/>
    <w:rsid w:val="00DE6D96"/>
    <w:rsid w:val="00F7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E06C44-6397-4004-85D7-020B91718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40A4"/>
    <w:pPr>
      <w:spacing w:after="0" w:line="240" w:lineRule="auto"/>
    </w:pPr>
  </w:style>
  <w:style w:type="paragraph" w:customStyle="1" w:styleId="PrikazDOU">
    <w:name w:val="Prikaz_DOU"/>
    <w:basedOn w:val="a"/>
    <w:uiPriority w:val="99"/>
    <w:rsid w:val="00F740A4"/>
    <w:pPr>
      <w:tabs>
        <w:tab w:val="right" w:pos="9356"/>
      </w:tabs>
      <w:autoSpaceDE w:val="0"/>
      <w:autoSpaceDN w:val="0"/>
      <w:adjustRightInd w:val="0"/>
      <w:spacing w:after="0" w:line="360" w:lineRule="auto"/>
      <w:ind w:left="482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835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35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50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8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00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66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64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4</cp:revision>
  <cp:lastPrinted>2021-10-06T02:44:00Z</cp:lastPrinted>
  <dcterms:created xsi:type="dcterms:W3CDTF">2021-01-08T15:39:00Z</dcterms:created>
  <dcterms:modified xsi:type="dcterms:W3CDTF">2021-10-06T02:45:00Z</dcterms:modified>
</cp:coreProperties>
</file>